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ավագանու 202</w:t>
      </w:r>
      <w:r w:rsidR="00B62E26" w:rsidRPr="00B62E26">
        <w:rPr>
          <w:rFonts w:ascii="GHEA Grapalat" w:hAnsi="GHEA Grapalat"/>
          <w:sz w:val="22"/>
          <w:szCs w:val="22"/>
          <w:lang w:val="hy-AM"/>
        </w:rPr>
        <w:t>4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4466CF" w:rsidRPr="004466CF">
        <w:rPr>
          <w:rFonts w:ascii="GHEA Grapalat" w:hAnsi="GHEA Grapalat"/>
          <w:sz w:val="22"/>
          <w:szCs w:val="22"/>
          <w:lang w:val="hy-AM"/>
        </w:rPr>
        <w:t>հուն</w:t>
      </w:r>
      <w:r w:rsidR="00381146" w:rsidRPr="00381146">
        <w:rPr>
          <w:rFonts w:ascii="GHEA Grapalat" w:hAnsi="GHEA Grapalat"/>
          <w:sz w:val="22"/>
          <w:szCs w:val="22"/>
          <w:lang w:val="hy-AM"/>
        </w:rPr>
        <w:t>իս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ի </w:t>
      </w:r>
      <w:r w:rsidR="00381146" w:rsidRPr="00381146">
        <w:rPr>
          <w:rFonts w:ascii="GHEA Grapalat" w:hAnsi="GHEA Grapalat"/>
          <w:sz w:val="22"/>
          <w:szCs w:val="22"/>
          <w:lang w:val="hy-AM"/>
        </w:rPr>
        <w:t>2</w:t>
      </w:r>
      <w:r w:rsidR="004466CF" w:rsidRPr="004466CF">
        <w:rPr>
          <w:rFonts w:ascii="GHEA Grapalat" w:hAnsi="GHEA Grapalat"/>
          <w:sz w:val="22"/>
          <w:szCs w:val="22"/>
          <w:lang w:val="hy-AM"/>
        </w:rPr>
        <w:t>0</w:t>
      </w:r>
      <w:r w:rsidRPr="00FB55A7">
        <w:rPr>
          <w:rFonts w:ascii="GHEA Grapalat" w:hAnsi="GHEA Grapalat"/>
          <w:sz w:val="22"/>
          <w:szCs w:val="22"/>
          <w:lang w:val="hy-AM"/>
        </w:rPr>
        <w:t>-ի  ___ որոշման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3F21FA" w:rsidRPr="0055297F" w:rsidRDefault="004438AB" w:rsidP="003F21FA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4438AB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ԱԽՈՒՐՅԱՆ ՀԱՄԱՅՆՔԻ ՍԵՓԱԿԱՆՈՒԹՅՈՒՆ ՀԱՄԱՐՎՈՂ ԱՃՈՒՐԴ ՎԱՃԱՌՔԻ ՄԻՋՈՑՈՎ ՕՏԱՐՎՈՂ ՀՈՂԱՄԱՍԵՐԻ ՑԱՆԿՆ ԸՍՏ ԼՈՏԵՐԻ</w:t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228"/>
        <w:gridCol w:w="1753"/>
        <w:gridCol w:w="2410"/>
        <w:gridCol w:w="2228"/>
        <w:gridCol w:w="1253"/>
        <w:gridCol w:w="2227"/>
        <w:gridCol w:w="1521"/>
        <w:gridCol w:w="1483"/>
      </w:tblGrid>
      <w:tr w:rsidR="00FB55A7" w:rsidRPr="00FB55A7" w:rsidTr="00B07773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FB55A7" w:rsidRDefault="003F21FA" w:rsidP="0036281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Լոտի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համարը</w:t>
            </w:r>
            <w:proofErr w:type="spellEnd"/>
          </w:p>
        </w:tc>
        <w:tc>
          <w:tcPr>
            <w:tcW w:w="9872" w:type="dxa"/>
            <w:gridSpan w:val="5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տվյալները</w:t>
            </w:r>
            <w:proofErr w:type="spellEnd"/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Օգտագործման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Գրանցված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FB55A7" w:rsidRDefault="003F21FA" w:rsidP="003F21FA">
            <w:pPr>
              <w:ind w:left="-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proofErr w:type="spellEnd"/>
          </w:p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FB55A7" w:rsidRPr="00FB55A7" w:rsidTr="009C503C">
        <w:trPr>
          <w:trHeight w:val="794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Գտնվելու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17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Կադաստրային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Նպատակային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Գործառնական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  <w:proofErr w:type="spellEnd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proofErr w:type="spellStart"/>
            <w:r w:rsidRPr="00FB55A7"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proofErr w:type="spellEnd"/>
            <w:r w:rsidRPr="00FB55A7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FB55A7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55474E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55474E" w:rsidRPr="00FB55A7" w:rsidRDefault="0055474E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5474E" w:rsidRPr="00D110A0" w:rsidRDefault="0055474E" w:rsidP="004466C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Ախուրյան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Ջրաշինարարների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 w:rsid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2-րդ </w:t>
            </w:r>
            <w:proofErr w:type="spellStart"/>
            <w:r w:rsidR="004466CF">
              <w:rPr>
                <w:rFonts w:ascii="GHEA Grapalat" w:hAnsi="GHEA Grapalat"/>
                <w:sz w:val="22"/>
                <w:szCs w:val="22"/>
                <w:lang w:val="en-US"/>
              </w:rPr>
              <w:t>անցուղի</w:t>
            </w:r>
            <w:proofErr w:type="spellEnd"/>
            <w:r w:rsid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2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r w:rsidR="004466CF"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5474E" w:rsidRPr="004466CF" w:rsidRDefault="0055474E" w:rsidP="004466C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</w:rPr>
              <w:t>07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</w:t>
            </w:r>
            <w:r w:rsidR="004466CF">
              <w:rPr>
                <w:rFonts w:ascii="GHEA Grapalat" w:hAnsi="GHEA Grapalat"/>
                <w:sz w:val="22"/>
                <w:szCs w:val="22"/>
                <w:lang w:val="en-US"/>
              </w:rPr>
              <w:t>9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4466CF">
              <w:rPr>
                <w:rFonts w:ascii="GHEA Grapalat" w:hAnsi="GHEA Grapalat"/>
                <w:sz w:val="22"/>
                <w:szCs w:val="22"/>
                <w:lang w:val="en-US"/>
              </w:rPr>
              <w:t>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474E" w:rsidRPr="003226FD" w:rsidRDefault="0055474E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55474E" w:rsidRPr="003226FD" w:rsidRDefault="0055474E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55474E" w:rsidRPr="00D110A0" w:rsidRDefault="0055474E" w:rsidP="004466C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002</w:t>
            </w:r>
            <w:r w:rsidR="004466CF">
              <w:rPr>
                <w:rFonts w:ascii="GHEA Grapalat" w:hAnsi="GHEA Grapalat"/>
                <w:sz w:val="22"/>
                <w:szCs w:val="22"/>
                <w:lang w:val="en-US"/>
              </w:rPr>
              <w:t>52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5474E" w:rsidRPr="0055297F" w:rsidRDefault="0055474E" w:rsidP="00602C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Ավտոտնակ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55474E" w:rsidRPr="003226FD" w:rsidRDefault="0055474E" w:rsidP="00602C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55474E" w:rsidRPr="003F5E54" w:rsidRDefault="0055474E" w:rsidP="00EB032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80000</w:t>
            </w:r>
          </w:p>
        </w:tc>
      </w:tr>
      <w:tr w:rsidR="004466CF" w:rsidRPr="004466CF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4466CF" w:rsidRPr="004466CF" w:rsidRDefault="004466CF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2.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466CF" w:rsidRPr="004466CF" w:rsidRDefault="004466CF" w:rsidP="004466C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</w:rPr>
              <w:t>Ախուրյան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Ջրաշինարարների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, 2-րդ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անցուղի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2/2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466CF" w:rsidRPr="004466CF" w:rsidRDefault="004466CF" w:rsidP="004466C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</w:rPr>
              <w:t>07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059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466CF" w:rsidRPr="003226FD" w:rsidRDefault="004466CF" w:rsidP="006977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4466CF" w:rsidRPr="003226FD" w:rsidRDefault="004466CF" w:rsidP="006977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4466CF" w:rsidRPr="00D110A0" w:rsidRDefault="004466CF" w:rsidP="006977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00252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466CF" w:rsidRPr="0055297F" w:rsidRDefault="004466CF" w:rsidP="006977D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Ավտոտնակ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5297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4466CF" w:rsidRPr="003226FD" w:rsidRDefault="004466CF" w:rsidP="006977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4466CF" w:rsidRPr="003F5E54" w:rsidRDefault="004466CF" w:rsidP="006977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80000</w:t>
            </w:r>
          </w:p>
        </w:tc>
      </w:tr>
      <w:tr w:rsidR="004466CF" w:rsidRPr="004466CF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4466CF" w:rsidRPr="004466CF" w:rsidRDefault="004466CF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3.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466CF" w:rsidRPr="004466CF" w:rsidRDefault="004466CF" w:rsidP="004466CF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</w:rPr>
              <w:t>Ախուրյան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Գյումրու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խճուղի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, 11/12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466CF" w:rsidRPr="001D125E" w:rsidRDefault="004466CF" w:rsidP="007666B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 w:rsidRPr="004466CF">
              <w:rPr>
                <w:rFonts w:ascii="GHEA Grapalat" w:hAnsi="GHEA Grapalat"/>
                <w:sz w:val="22"/>
                <w:szCs w:val="22"/>
              </w:rPr>
              <w:t>07</w:t>
            </w:r>
            <w:r w:rsidR="001D125E">
              <w:rPr>
                <w:rFonts w:ascii="GHEA Grapalat" w:hAnsi="GHEA Grapalat"/>
                <w:sz w:val="22"/>
                <w:szCs w:val="22"/>
                <w:lang w:val="en-US"/>
              </w:rPr>
              <w:t>-0627-00</w:t>
            </w:r>
            <w:r w:rsidR="001D125E">
              <w:rPr>
                <w:rFonts w:ascii="GHEA Grapalat" w:hAnsi="GHEA Grapalat"/>
                <w:sz w:val="22"/>
                <w:szCs w:val="22"/>
                <w:lang w:val="hy-AM"/>
              </w:rPr>
              <w:t>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466CF" w:rsidRPr="004466CF" w:rsidRDefault="004466CF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4466CF" w:rsidRPr="004466CF" w:rsidRDefault="004466CF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4466CF" w:rsidRPr="004466CF" w:rsidRDefault="004466CF" w:rsidP="004466C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0,0096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466CF" w:rsidRPr="004466CF" w:rsidRDefault="004466CF" w:rsidP="007666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Առևտրի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4466C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սպասարկման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4466CF" w:rsidRPr="004466CF" w:rsidRDefault="004466CF" w:rsidP="0023016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4466CF" w:rsidRPr="004466CF" w:rsidRDefault="004466CF" w:rsidP="0023016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170000</w:t>
            </w:r>
          </w:p>
        </w:tc>
      </w:tr>
      <w:tr w:rsidR="0047205A" w:rsidRPr="004466CF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47205A" w:rsidRPr="004466CF" w:rsidRDefault="0047205A" w:rsidP="00B62E26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 w:rsidRPr="0047205A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4.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7205A" w:rsidRPr="00796831" w:rsidRDefault="0047205A" w:rsidP="0047205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Ոսկեհասկ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27-րդ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, 6 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7205A" w:rsidRPr="00796831" w:rsidRDefault="0047205A" w:rsidP="004466C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08-092-0095-0025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05A" w:rsidRPr="00796831" w:rsidRDefault="0047205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արդյունաբերության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ընդերքօգտագործման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և</w:t>
            </w:r>
            <w:r w:rsidRPr="0079683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հողեր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47205A" w:rsidRPr="00796831" w:rsidRDefault="0047205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գյուղատնտեսական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47205A" w:rsidRPr="00796831" w:rsidRDefault="0047205A" w:rsidP="0047205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0,24242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7205A" w:rsidRPr="00796831" w:rsidRDefault="0047205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գյուղատնտեսական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eastAsia="en-US"/>
              </w:rPr>
              <w:t>օբյեկտ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47205A" w:rsidRPr="00796831" w:rsidRDefault="0047205A" w:rsidP="006977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47205A" w:rsidRPr="00796831" w:rsidRDefault="0047205A" w:rsidP="006977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870000</w:t>
            </w:r>
          </w:p>
        </w:tc>
      </w:tr>
      <w:tr w:rsidR="0047205A" w:rsidRPr="004466CF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47205A" w:rsidRPr="0047205A" w:rsidRDefault="0047205A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7205A">
              <w:rPr>
                <w:rFonts w:ascii="GHEA Grapalat" w:hAnsi="GHEA Grapalat"/>
                <w:sz w:val="22"/>
                <w:szCs w:val="22"/>
                <w:lang w:val="en-US"/>
              </w:rPr>
              <w:t>5.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7205A" w:rsidRPr="00796831" w:rsidRDefault="0047205A" w:rsidP="0047205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Ղարիբջանյան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3-րդ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, 2/3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7205A" w:rsidRPr="00796831" w:rsidRDefault="0047205A" w:rsidP="0047205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08-076-0002-0021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05A" w:rsidRPr="00796831" w:rsidRDefault="0047205A" w:rsidP="006977D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արդյունաբերության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ընդերքօգտագործման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և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հողեր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47205A" w:rsidRPr="00796831" w:rsidRDefault="0047205A" w:rsidP="006977D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պահեստարանների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47205A" w:rsidRPr="00796831" w:rsidRDefault="0047205A" w:rsidP="0047205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0,042727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7205A" w:rsidRPr="00796831" w:rsidRDefault="0047205A" w:rsidP="006977D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պահեստարան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47205A" w:rsidRPr="00796831" w:rsidRDefault="0047205A" w:rsidP="006977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47205A" w:rsidRPr="00796831" w:rsidRDefault="0047205A" w:rsidP="006977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194000</w:t>
            </w:r>
          </w:p>
        </w:tc>
      </w:tr>
      <w:tr w:rsidR="0047205A" w:rsidRPr="004466CF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47205A" w:rsidRPr="0047205A" w:rsidRDefault="0047205A" w:rsidP="00010C1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7205A">
              <w:rPr>
                <w:rFonts w:ascii="GHEA Grapalat" w:hAnsi="GHEA Grapalat"/>
                <w:sz w:val="22"/>
                <w:szCs w:val="22"/>
                <w:lang w:val="en-US"/>
              </w:rPr>
              <w:t>6.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7205A" w:rsidRPr="00796831" w:rsidRDefault="0047205A" w:rsidP="0047205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Կապս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, 31-րդ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, 7/1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7205A" w:rsidRPr="00796831" w:rsidRDefault="0047205A" w:rsidP="0047205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08-052-0106-0015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05A" w:rsidRPr="00796831" w:rsidRDefault="0047205A" w:rsidP="006977D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արդյունաբերության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ընդերքօգտագործման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և</w:t>
            </w:r>
            <w:r w:rsidRPr="0079683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հողեր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47205A" w:rsidRPr="00796831" w:rsidRDefault="0047205A" w:rsidP="006977D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գյուղատնտեսական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47205A" w:rsidRPr="00796831" w:rsidRDefault="0047205A" w:rsidP="0047205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0,02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7205A" w:rsidRPr="00796831" w:rsidRDefault="0047205A" w:rsidP="006977DC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գյուղատնտեսական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eastAsia="en-US"/>
              </w:rPr>
              <w:t>օբյեկտ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47205A" w:rsidRPr="00796831" w:rsidRDefault="0047205A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47205A" w:rsidRPr="00796831" w:rsidRDefault="0047205A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117000</w:t>
            </w:r>
          </w:p>
        </w:tc>
      </w:tr>
      <w:tr w:rsidR="004466CF" w:rsidRPr="004466CF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4466CF" w:rsidRPr="004466CF" w:rsidRDefault="00796831" w:rsidP="00010C1B">
            <w:pPr>
              <w:jc w:val="center"/>
              <w:rPr>
                <w:rFonts w:ascii="GHEA Grapalat" w:hAnsi="GHEA Grapalat"/>
                <w:color w:val="FF0000"/>
                <w:sz w:val="22"/>
                <w:szCs w:val="22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  <w:r w:rsidR="004466CF" w:rsidRPr="00796831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466CF" w:rsidRPr="00796831" w:rsidRDefault="004466CF" w:rsidP="0079683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="00796831" w:rsidRPr="00796831">
              <w:rPr>
                <w:rFonts w:ascii="GHEA Grapalat" w:hAnsi="GHEA Grapalat"/>
                <w:sz w:val="22"/>
                <w:szCs w:val="22"/>
                <w:lang w:val="en-US"/>
              </w:rPr>
              <w:t>Ախուրիկ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="00796831" w:rsidRPr="00796831">
              <w:rPr>
                <w:rFonts w:ascii="GHEA Grapalat" w:hAnsi="GHEA Grapalat"/>
                <w:sz w:val="22"/>
                <w:szCs w:val="22"/>
              </w:rPr>
              <w:t>1</w:t>
            </w:r>
            <w:r w:rsidRPr="00796831">
              <w:rPr>
                <w:rFonts w:ascii="GHEA Grapalat" w:hAnsi="GHEA Grapalat"/>
                <w:sz w:val="22"/>
                <w:szCs w:val="22"/>
              </w:rPr>
              <w:t>-</w:t>
            </w:r>
            <w:proofErr w:type="spellStart"/>
            <w:r w:rsidR="00796831" w:rsidRPr="00796831">
              <w:rPr>
                <w:rFonts w:ascii="GHEA Grapalat" w:hAnsi="GHEA Grapalat"/>
                <w:sz w:val="22"/>
                <w:szCs w:val="22"/>
                <w:lang w:val="en-US"/>
              </w:rPr>
              <w:t>ին</w:t>
            </w:r>
            <w:proofErr w:type="spellEnd"/>
            <w:r w:rsidR="00796831" w:rsidRPr="007968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="00796831" w:rsidRPr="00796831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="00796831" w:rsidRPr="00796831">
              <w:rPr>
                <w:rFonts w:ascii="GHEA Grapalat" w:hAnsi="GHEA Grapalat"/>
                <w:sz w:val="22"/>
                <w:szCs w:val="22"/>
              </w:rPr>
              <w:t>, 2-</w:t>
            </w:r>
            <w:proofErr w:type="spellStart"/>
            <w:r w:rsidR="00796831" w:rsidRPr="00796831">
              <w:rPr>
                <w:rFonts w:ascii="GHEA Grapalat" w:hAnsi="GHEA Grapalat"/>
                <w:sz w:val="22"/>
                <w:szCs w:val="22"/>
                <w:lang w:val="en-US"/>
              </w:rPr>
              <w:t>րդ</w:t>
            </w:r>
            <w:proofErr w:type="spellEnd"/>
            <w:r w:rsidR="00796831" w:rsidRPr="007968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="00796831" w:rsidRPr="00796831">
              <w:rPr>
                <w:rFonts w:ascii="GHEA Grapalat" w:hAnsi="GHEA Grapalat"/>
                <w:sz w:val="22"/>
                <w:szCs w:val="22"/>
                <w:lang w:val="en-US"/>
              </w:rPr>
              <w:t>նրբանցք</w:t>
            </w:r>
            <w:proofErr w:type="spellEnd"/>
            <w:r w:rsidR="00796831" w:rsidRPr="00796831">
              <w:rPr>
                <w:rFonts w:ascii="GHEA Grapalat" w:hAnsi="GHEA Grapalat"/>
                <w:sz w:val="22"/>
                <w:szCs w:val="22"/>
              </w:rPr>
              <w:t>,</w:t>
            </w:r>
            <w:r w:rsidRPr="007968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796831" w:rsidRPr="00796831">
              <w:rPr>
                <w:rFonts w:ascii="GHEA Grapalat" w:hAnsi="GHEA Grapalat"/>
                <w:sz w:val="22"/>
                <w:szCs w:val="22"/>
              </w:rPr>
              <w:t>4/3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466CF" w:rsidRPr="00796831" w:rsidRDefault="004466CF" w:rsidP="0079683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08-</w:t>
            </w:r>
            <w:r w:rsidR="00796831" w:rsidRPr="00796831">
              <w:rPr>
                <w:rFonts w:ascii="GHEA Grapalat" w:hAnsi="GHEA Grapalat"/>
                <w:sz w:val="22"/>
                <w:szCs w:val="22"/>
                <w:lang w:val="en-US"/>
              </w:rPr>
              <w:t>006</w:t>
            </w: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 w:rsidRPr="00796831">
              <w:rPr>
                <w:rFonts w:ascii="GHEA Grapalat" w:hAnsi="GHEA Grapalat"/>
                <w:sz w:val="22"/>
                <w:szCs w:val="22"/>
              </w:rPr>
              <w:t>0</w:t>
            </w:r>
            <w:r w:rsidR="00796831" w:rsidRPr="00796831">
              <w:rPr>
                <w:rFonts w:ascii="GHEA Grapalat" w:hAnsi="GHEA Grapalat"/>
                <w:sz w:val="22"/>
                <w:szCs w:val="22"/>
                <w:lang w:val="en-US"/>
              </w:rPr>
              <w:t>73</w:t>
            </w: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 w:rsidR="00796831" w:rsidRPr="00796831">
              <w:rPr>
                <w:rFonts w:ascii="GHEA Grapalat" w:hAnsi="GHEA Grapalat"/>
                <w:sz w:val="22"/>
                <w:szCs w:val="22"/>
                <w:lang w:val="en-US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466CF" w:rsidRPr="00796831" w:rsidRDefault="004466CF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4466CF" w:rsidRPr="00796831" w:rsidRDefault="00796831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4466CF" w:rsidRPr="00796831" w:rsidRDefault="004466CF" w:rsidP="0079683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 w:rsidRPr="00796831">
              <w:rPr>
                <w:rFonts w:ascii="GHEA Grapalat" w:hAnsi="GHEA Grapalat"/>
                <w:sz w:val="22"/>
                <w:szCs w:val="22"/>
              </w:rPr>
              <w:t>0</w:t>
            </w:r>
            <w:r w:rsidR="00796831" w:rsidRPr="00796831">
              <w:rPr>
                <w:rFonts w:ascii="GHEA Grapalat" w:hAnsi="GHEA Grapalat"/>
                <w:sz w:val="22"/>
                <w:szCs w:val="22"/>
                <w:lang w:val="en-US"/>
              </w:rPr>
              <w:t>06192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466CF" w:rsidRPr="00796831" w:rsidRDefault="00796831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Առևտրի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սպասարկման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4466CF" w:rsidRPr="00796831" w:rsidRDefault="004466CF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4466CF" w:rsidRPr="00796831" w:rsidRDefault="00796831" w:rsidP="00B05033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71</w:t>
            </w:r>
            <w:r w:rsidR="004466CF" w:rsidRPr="00796831"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796831" w:rsidRPr="004466CF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796831" w:rsidRPr="005969AE" w:rsidRDefault="00796831" w:rsidP="00010C1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8</w:t>
            </w:r>
            <w:r w:rsidRPr="005969A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96831" w:rsidRPr="005969AE" w:rsidRDefault="00796831" w:rsidP="00796831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Ախուրիկ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</w:rPr>
              <w:t>, 8-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րդ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</w:rPr>
              <w:t>, 15/1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796831" w:rsidRPr="00796831" w:rsidRDefault="00796831" w:rsidP="0079683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08-006-0</w:t>
            </w:r>
            <w:r w:rsidRPr="00796831">
              <w:rPr>
                <w:rFonts w:ascii="GHEA Grapalat" w:hAnsi="GHEA Grapalat"/>
                <w:sz w:val="22"/>
                <w:szCs w:val="22"/>
              </w:rPr>
              <w:t>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3-00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6831" w:rsidRPr="00796831" w:rsidRDefault="00796831" w:rsidP="006977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796831" w:rsidRPr="00796831" w:rsidRDefault="00796831" w:rsidP="006977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796831" w:rsidRPr="00796831" w:rsidRDefault="00796831" w:rsidP="0079683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 w:rsidRPr="00796831">
              <w:rPr>
                <w:rFonts w:ascii="GHEA Grapalat" w:hAnsi="GHEA Grapalat"/>
                <w:sz w:val="22"/>
                <w:szCs w:val="22"/>
              </w:rPr>
              <w:t>0</w:t>
            </w: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7701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96831" w:rsidRPr="00796831" w:rsidRDefault="00796831" w:rsidP="006977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Առևտրի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սպասարկման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796831" w:rsidRPr="00796831" w:rsidRDefault="00796831" w:rsidP="006977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796831" w:rsidRPr="00796831" w:rsidRDefault="00796831" w:rsidP="00796831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  <w:r w:rsidRPr="00796831"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5969AE" w:rsidRPr="004466CF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5969AE" w:rsidRPr="005969AE" w:rsidRDefault="001D125E" w:rsidP="008A482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 w:rsidR="005969AE" w:rsidRPr="005969AE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969AE" w:rsidRPr="005969AE" w:rsidRDefault="005969AE" w:rsidP="005969A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Վահրամաբերդ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="00C8437B">
              <w:rPr>
                <w:rFonts w:ascii="GHEA Grapalat" w:hAnsi="GHEA Grapalat"/>
                <w:sz w:val="22"/>
                <w:szCs w:val="22"/>
                <w:lang w:val="en-US"/>
              </w:rPr>
              <w:t xml:space="preserve">    </w:t>
            </w:r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 xml:space="preserve">1-ին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խճուղի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 xml:space="preserve"> 29/3 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969AE" w:rsidRPr="005969AE" w:rsidRDefault="005969AE" w:rsidP="005969A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08-108-0042-0013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69AE" w:rsidRPr="005969AE" w:rsidRDefault="005969AE" w:rsidP="00E72DE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5969AE" w:rsidRPr="005969AE" w:rsidRDefault="005969AE" w:rsidP="00E72DE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5969AE" w:rsidRPr="005969AE" w:rsidRDefault="005969AE" w:rsidP="005969A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0,0145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969AE" w:rsidRPr="005969AE" w:rsidRDefault="005969AE" w:rsidP="00E72DE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Առևտրի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սպասարկման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օբյեկտ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5969AE" w:rsidRPr="005969AE" w:rsidRDefault="005969AE" w:rsidP="00E72DE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5969AE" w:rsidRPr="005969AE" w:rsidRDefault="005969AE" w:rsidP="00E72DE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969AE">
              <w:rPr>
                <w:rFonts w:ascii="GHEA Grapalat" w:hAnsi="GHEA Grapalat"/>
                <w:sz w:val="22"/>
                <w:szCs w:val="22"/>
                <w:lang w:val="en-US"/>
              </w:rPr>
              <w:t>125000</w:t>
            </w:r>
          </w:p>
        </w:tc>
      </w:tr>
      <w:tr w:rsidR="00945837" w:rsidRPr="004466CF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945837" w:rsidRDefault="001D125E" w:rsidP="008A482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bookmarkStart w:id="0" w:name="_GoBack"/>
            <w:bookmarkEnd w:id="0"/>
            <w:r w:rsidR="00945837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945837" w:rsidRPr="004466CF" w:rsidRDefault="00945837" w:rsidP="0094583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Մարմաշեն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38-րդ</w:t>
            </w:r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4466CF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23/1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45837" w:rsidRPr="004466CF" w:rsidRDefault="00945837" w:rsidP="0094583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08-0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78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016</w:t>
            </w:r>
            <w:r w:rsidRPr="00FB55A7">
              <w:rPr>
                <w:rFonts w:ascii="GHEA Grapalat" w:hAnsi="GHEA Grapalat"/>
                <w:sz w:val="22"/>
                <w:szCs w:val="22"/>
                <w:lang w:val="en-US"/>
              </w:rPr>
              <w:t>-00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5837" w:rsidRPr="003226FD" w:rsidRDefault="00945837" w:rsidP="00C756A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945837" w:rsidRPr="003226FD" w:rsidRDefault="00945837" w:rsidP="00C756A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Բնակելի</w:t>
            </w:r>
            <w:proofErr w:type="spellEnd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F5E54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945837" w:rsidRPr="00D110A0" w:rsidRDefault="00945837" w:rsidP="0094583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023587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945837" w:rsidRPr="0055297F" w:rsidRDefault="00945837" w:rsidP="0094583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Բարեկարգման</w:t>
            </w:r>
            <w:proofErr w:type="spellEnd"/>
            <w:r w:rsidRPr="0094583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94583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ոչ</w:t>
            </w:r>
            <w:proofErr w:type="spellEnd"/>
            <w:r w:rsidRPr="0094583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հիմնական</w:t>
            </w:r>
            <w:proofErr w:type="spellEnd"/>
            <w:r w:rsidRPr="0094583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շինություններ</w:t>
            </w:r>
            <w:proofErr w:type="spellEnd"/>
            <w:r w:rsidRPr="0094583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տեղադրելու</w:t>
            </w:r>
            <w:proofErr w:type="spellEnd"/>
            <w:r w:rsidRPr="00945837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945837" w:rsidRPr="003226FD" w:rsidRDefault="00945837" w:rsidP="00C756A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3226FD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945837" w:rsidRPr="003F5E54" w:rsidRDefault="00945837" w:rsidP="00C756A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172000</w:t>
            </w:r>
          </w:p>
        </w:tc>
      </w:tr>
    </w:tbl>
    <w:p w:rsidR="009662FE" w:rsidRPr="004466CF" w:rsidRDefault="009662FE" w:rsidP="00EF5605">
      <w:pPr>
        <w:rPr>
          <w:color w:val="FF0000"/>
          <w:lang w:val="en-US"/>
        </w:rPr>
      </w:pPr>
    </w:p>
    <w:sectPr w:rsidR="009662FE" w:rsidRPr="004466CF" w:rsidSect="00E167C7">
      <w:pgSz w:w="16838" w:h="11906" w:orient="landscape"/>
      <w:pgMar w:top="851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0487E"/>
    <w:rsid w:val="00023D2E"/>
    <w:rsid w:val="00041D4F"/>
    <w:rsid w:val="00046496"/>
    <w:rsid w:val="00053FEC"/>
    <w:rsid w:val="000570E6"/>
    <w:rsid w:val="00072BAB"/>
    <w:rsid w:val="000B5D0D"/>
    <w:rsid w:val="000C468D"/>
    <w:rsid w:val="000E6275"/>
    <w:rsid w:val="000F30F8"/>
    <w:rsid w:val="001060C6"/>
    <w:rsid w:val="00120DC9"/>
    <w:rsid w:val="00174300"/>
    <w:rsid w:val="00187D7E"/>
    <w:rsid w:val="001A26E9"/>
    <w:rsid w:val="001A4D84"/>
    <w:rsid w:val="001D125E"/>
    <w:rsid w:val="001F66DC"/>
    <w:rsid w:val="00212740"/>
    <w:rsid w:val="00236DE6"/>
    <w:rsid w:val="00245075"/>
    <w:rsid w:val="0024665E"/>
    <w:rsid w:val="0025122C"/>
    <w:rsid w:val="0025700D"/>
    <w:rsid w:val="002729AE"/>
    <w:rsid w:val="002B4A79"/>
    <w:rsid w:val="002D647A"/>
    <w:rsid w:val="002F6970"/>
    <w:rsid w:val="003074A9"/>
    <w:rsid w:val="0030775A"/>
    <w:rsid w:val="003226FD"/>
    <w:rsid w:val="003508D8"/>
    <w:rsid w:val="00363D0C"/>
    <w:rsid w:val="00381146"/>
    <w:rsid w:val="003D0560"/>
    <w:rsid w:val="003D77D4"/>
    <w:rsid w:val="003E324A"/>
    <w:rsid w:val="003F21FA"/>
    <w:rsid w:val="003F5E54"/>
    <w:rsid w:val="003F7E09"/>
    <w:rsid w:val="00411294"/>
    <w:rsid w:val="00421A22"/>
    <w:rsid w:val="00425F5A"/>
    <w:rsid w:val="004438AB"/>
    <w:rsid w:val="004466CF"/>
    <w:rsid w:val="0047205A"/>
    <w:rsid w:val="00475613"/>
    <w:rsid w:val="0048481A"/>
    <w:rsid w:val="004A0384"/>
    <w:rsid w:val="004A05DA"/>
    <w:rsid w:val="004A79A7"/>
    <w:rsid w:val="004C2D4B"/>
    <w:rsid w:val="004E4F11"/>
    <w:rsid w:val="00540824"/>
    <w:rsid w:val="00541FFA"/>
    <w:rsid w:val="00546A89"/>
    <w:rsid w:val="0055297F"/>
    <w:rsid w:val="00552D02"/>
    <w:rsid w:val="0055474E"/>
    <w:rsid w:val="00563099"/>
    <w:rsid w:val="005969AE"/>
    <w:rsid w:val="005C447E"/>
    <w:rsid w:val="005C4886"/>
    <w:rsid w:val="005E3B9C"/>
    <w:rsid w:val="00602068"/>
    <w:rsid w:val="00636395"/>
    <w:rsid w:val="0065699D"/>
    <w:rsid w:val="006646A0"/>
    <w:rsid w:val="00676EC7"/>
    <w:rsid w:val="006866CE"/>
    <w:rsid w:val="00697A59"/>
    <w:rsid w:val="006A269F"/>
    <w:rsid w:val="006B4EC3"/>
    <w:rsid w:val="006D2796"/>
    <w:rsid w:val="006E6474"/>
    <w:rsid w:val="006F17AA"/>
    <w:rsid w:val="00704F4C"/>
    <w:rsid w:val="00725391"/>
    <w:rsid w:val="00733A98"/>
    <w:rsid w:val="007349B0"/>
    <w:rsid w:val="00751310"/>
    <w:rsid w:val="007666B4"/>
    <w:rsid w:val="0078536E"/>
    <w:rsid w:val="00796831"/>
    <w:rsid w:val="007A0F8E"/>
    <w:rsid w:val="007C61C0"/>
    <w:rsid w:val="007C6E4F"/>
    <w:rsid w:val="007D0EAB"/>
    <w:rsid w:val="007D29AA"/>
    <w:rsid w:val="007D689F"/>
    <w:rsid w:val="007F252C"/>
    <w:rsid w:val="007F7303"/>
    <w:rsid w:val="00805D73"/>
    <w:rsid w:val="008111CC"/>
    <w:rsid w:val="00852FFE"/>
    <w:rsid w:val="008E4B4D"/>
    <w:rsid w:val="00937D6D"/>
    <w:rsid w:val="00945837"/>
    <w:rsid w:val="009662FE"/>
    <w:rsid w:val="00970E48"/>
    <w:rsid w:val="00997367"/>
    <w:rsid w:val="009A01B7"/>
    <w:rsid w:val="009C503C"/>
    <w:rsid w:val="00A44E69"/>
    <w:rsid w:val="00AA6598"/>
    <w:rsid w:val="00AD2231"/>
    <w:rsid w:val="00AD391A"/>
    <w:rsid w:val="00AE363E"/>
    <w:rsid w:val="00AE3AC5"/>
    <w:rsid w:val="00AF2461"/>
    <w:rsid w:val="00B05211"/>
    <w:rsid w:val="00B072BD"/>
    <w:rsid w:val="00B07773"/>
    <w:rsid w:val="00B62E26"/>
    <w:rsid w:val="00B652D9"/>
    <w:rsid w:val="00B6758F"/>
    <w:rsid w:val="00B914B5"/>
    <w:rsid w:val="00B94C05"/>
    <w:rsid w:val="00B96B3F"/>
    <w:rsid w:val="00B97F33"/>
    <w:rsid w:val="00BA6E3A"/>
    <w:rsid w:val="00BF7493"/>
    <w:rsid w:val="00C0574F"/>
    <w:rsid w:val="00C14668"/>
    <w:rsid w:val="00C15A03"/>
    <w:rsid w:val="00C22473"/>
    <w:rsid w:val="00C467FA"/>
    <w:rsid w:val="00C520C5"/>
    <w:rsid w:val="00C8437B"/>
    <w:rsid w:val="00C93BC6"/>
    <w:rsid w:val="00C94F99"/>
    <w:rsid w:val="00CD1ED2"/>
    <w:rsid w:val="00CE724A"/>
    <w:rsid w:val="00D110A0"/>
    <w:rsid w:val="00D3037F"/>
    <w:rsid w:val="00D412E6"/>
    <w:rsid w:val="00D516A8"/>
    <w:rsid w:val="00D54D80"/>
    <w:rsid w:val="00D91845"/>
    <w:rsid w:val="00DC69E4"/>
    <w:rsid w:val="00DF0455"/>
    <w:rsid w:val="00E167C7"/>
    <w:rsid w:val="00E5110F"/>
    <w:rsid w:val="00EB0321"/>
    <w:rsid w:val="00EB099C"/>
    <w:rsid w:val="00EE52D5"/>
    <w:rsid w:val="00EF5605"/>
    <w:rsid w:val="00F033D3"/>
    <w:rsid w:val="00F412EE"/>
    <w:rsid w:val="00F535B0"/>
    <w:rsid w:val="00F853DD"/>
    <w:rsid w:val="00F87F39"/>
    <w:rsid w:val="00F90A60"/>
    <w:rsid w:val="00F94C3F"/>
    <w:rsid w:val="00F96B50"/>
    <w:rsid w:val="00FA1618"/>
    <w:rsid w:val="00FB55A7"/>
    <w:rsid w:val="00FC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User</cp:lastModifiedBy>
  <cp:revision>61</cp:revision>
  <cp:lastPrinted>2024-05-12T17:28:00Z</cp:lastPrinted>
  <dcterms:created xsi:type="dcterms:W3CDTF">2022-12-16T15:24:00Z</dcterms:created>
  <dcterms:modified xsi:type="dcterms:W3CDTF">2024-06-18T12:58:00Z</dcterms:modified>
</cp:coreProperties>
</file>